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7F" w:rsidRPr="004C4013" w:rsidRDefault="00084B7F" w:rsidP="00084B7F">
      <w:pPr>
        <w:rPr>
          <w:b/>
        </w:rPr>
      </w:pPr>
      <w:bookmarkStart w:id="0" w:name="_GoBack"/>
      <w:bookmarkEnd w:id="0"/>
      <w:r w:rsidRPr="004C4013">
        <w:rPr>
          <w:b/>
        </w:rPr>
        <w:t>CONTENTLESS SCENE</w:t>
      </w:r>
    </w:p>
    <w:p w:rsidR="00084B7F" w:rsidRPr="004C4013" w:rsidRDefault="00084B7F" w:rsidP="00084B7F">
      <w:pPr>
        <w:pStyle w:val="NormalWeb"/>
      </w:pPr>
      <w:r w:rsidRPr="004C4013">
        <w:t>A. Oh.</w:t>
      </w:r>
      <w:r w:rsidRPr="004C4013">
        <w:br/>
        <w:t>B. Yes.</w:t>
      </w:r>
    </w:p>
    <w:p w:rsidR="00084B7F" w:rsidRPr="004C4013" w:rsidRDefault="00084B7F" w:rsidP="00084B7F">
      <w:pPr>
        <w:pStyle w:val="NormalWeb"/>
      </w:pPr>
      <w:r w:rsidRPr="004C4013">
        <w:t>A. Why are you doing this?</w:t>
      </w:r>
      <w:r w:rsidRPr="004C4013">
        <w:br/>
        <w:t>B. It's the best thing.</w:t>
      </w:r>
    </w:p>
    <w:p w:rsidR="00084B7F" w:rsidRPr="004C4013" w:rsidRDefault="00084B7F" w:rsidP="00084B7F">
      <w:pPr>
        <w:pStyle w:val="NormalWeb"/>
      </w:pPr>
      <w:r w:rsidRPr="004C4013">
        <w:t>A. You can't mean it!</w:t>
      </w:r>
      <w:r w:rsidRPr="004C4013">
        <w:br/>
        <w:t xml:space="preserve">B. No, I'm serious. </w:t>
      </w:r>
    </w:p>
    <w:p w:rsidR="00084B7F" w:rsidRPr="004C4013" w:rsidRDefault="00084B7F" w:rsidP="00084B7F">
      <w:pPr>
        <w:pStyle w:val="NormalWeb"/>
      </w:pPr>
      <w:r w:rsidRPr="004C4013">
        <w:t>A. Please...</w:t>
      </w:r>
      <w:r w:rsidRPr="004C4013">
        <w:br/>
        <w:t xml:space="preserve">B. What? </w:t>
      </w:r>
    </w:p>
    <w:p w:rsidR="00084B7F" w:rsidRPr="004C4013" w:rsidRDefault="00084B7F" w:rsidP="00084B7F">
      <w:pPr>
        <w:pStyle w:val="NormalWeb"/>
      </w:pPr>
      <w:r w:rsidRPr="004C4013">
        <w:t>A. What does this mean?</w:t>
      </w:r>
      <w:r w:rsidRPr="004C4013">
        <w:br/>
        <w:t>B. Nothing.</w:t>
      </w:r>
    </w:p>
    <w:p w:rsidR="00084B7F" w:rsidRPr="004C4013" w:rsidRDefault="00084B7F" w:rsidP="00084B7F">
      <w:pPr>
        <w:pStyle w:val="NormalWeb"/>
      </w:pPr>
      <w:r w:rsidRPr="004C4013">
        <w:t>A. Listen...</w:t>
      </w:r>
      <w:r w:rsidRPr="004C4013">
        <w:br/>
        <w:t xml:space="preserve">B. No. </w:t>
      </w:r>
    </w:p>
    <w:p w:rsidR="00084B7F" w:rsidRPr="004C4013" w:rsidRDefault="00084B7F" w:rsidP="00084B7F">
      <w:pPr>
        <w:pStyle w:val="NormalWeb"/>
      </w:pPr>
      <w:r w:rsidRPr="004C4013">
        <w:t>A. So different.</w:t>
      </w:r>
      <w:r w:rsidRPr="004C4013">
        <w:br/>
        <w:t>B. Not really.</w:t>
      </w:r>
    </w:p>
    <w:p w:rsidR="00084B7F" w:rsidRPr="004C4013" w:rsidRDefault="00084B7F" w:rsidP="00084B7F">
      <w:pPr>
        <w:pStyle w:val="NormalWeb"/>
      </w:pPr>
      <w:r w:rsidRPr="004C4013">
        <w:t>A. Forget it.</w:t>
      </w:r>
    </w:p>
    <w:p w:rsidR="00084B7F" w:rsidRPr="004C4013" w:rsidRDefault="00084B7F" w:rsidP="00084B7F"/>
    <w:p w:rsidR="00251858" w:rsidRDefault="00251858"/>
    <w:sectPr w:rsidR="002518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B7F"/>
    <w:rsid w:val="00084B7F"/>
    <w:rsid w:val="00251858"/>
    <w:rsid w:val="00B973D0"/>
    <w:rsid w:val="00E2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7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4B7F"/>
    <w:pPr>
      <w:spacing w:before="100" w:beforeAutospacing="1" w:after="100" w:afterAutospacing="1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Shawnda</cp:lastModifiedBy>
  <cp:revision>2</cp:revision>
  <dcterms:created xsi:type="dcterms:W3CDTF">2015-03-23T17:58:00Z</dcterms:created>
  <dcterms:modified xsi:type="dcterms:W3CDTF">2015-03-23T17:58:00Z</dcterms:modified>
</cp:coreProperties>
</file>